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BA02E" wp14:editId="618CBDA8">
            <wp:extent cx="482600" cy="55880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Рощинского  сельского поселения</w:t>
      </w:r>
    </w:p>
    <w:p w:rsidR="007B1EFC" w:rsidRPr="00BA2872" w:rsidRDefault="007B1EFC" w:rsidP="007B1EF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Сосновского  муниципального  района  Челябинской области</w:t>
      </w:r>
    </w:p>
    <w:p w:rsidR="007B1EFC" w:rsidRPr="00BA2872" w:rsidRDefault="007B1EFC" w:rsidP="007B1EF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8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</w:t>
      </w:r>
      <w:r w:rsidRPr="00BA2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третьего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созыва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(проект)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ноября 2016 года №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</w:tblGrid>
      <w:tr w:rsidR="007B1EFC" w:rsidRPr="00BA2872" w:rsidTr="00EF64C4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7B1EFC" w:rsidRPr="00BA2872" w:rsidRDefault="007B1EFC" w:rsidP="00EF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исполнении </w:t>
            </w:r>
          </w:p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бюджета Рощинского сельского </w:t>
            </w:r>
          </w:p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 за 9 месяцев  2016 года»</w:t>
            </w:r>
          </w:p>
        </w:tc>
      </w:tr>
    </w:tbl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Уставом Рощинского сельского поселения, Положением  «О бюджетном процессе в Рощинском    сельском  поселении», Совет депутатов Рощинского  сельского поселения  </w:t>
      </w:r>
      <w:r w:rsidRPr="00BA2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третьего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РЕШАЕТ:</w:t>
      </w:r>
    </w:p>
    <w:p w:rsidR="007B1EFC" w:rsidRPr="00BA2872" w:rsidRDefault="007B1EFC" w:rsidP="007B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EFC" w:rsidRPr="00BA2872" w:rsidRDefault="007B1EFC" w:rsidP="007B1E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«Об исполнении бюджета Рощинского сельского поселения за 3-й квартал </w:t>
      </w:r>
      <w:r w:rsidRPr="00BA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года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со следующими показателями:</w:t>
      </w:r>
    </w:p>
    <w:p w:rsidR="007B1EFC" w:rsidRPr="00BA2872" w:rsidRDefault="007B1EFC" w:rsidP="007B1EFC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Рощинского сельского  поселения за </w:t>
      </w:r>
      <w:r w:rsidRPr="00BA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3-й квартал 2016 год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в сумме 16 596 869,80  рублей;</w:t>
      </w:r>
    </w:p>
    <w:p w:rsidR="007B1EFC" w:rsidRPr="00BA2872" w:rsidRDefault="007B1EFC" w:rsidP="007B1EFC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Рощинского сельского поселения за 3-й квартал </w:t>
      </w:r>
      <w:r w:rsidRPr="00BA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года 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расходам в сумме 16 696 509,82 рублей по разделам и подразделам, целевым статьям, видам расходов, согласно Приложению №1, и по ведомственной структуре расходов бюджета за 2016 год, согласно Приложению № 2 к настоящему Решению.</w:t>
      </w:r>
    </w:p>
    <w:p w:rsidR="007B1EFC" w:rsidRPr="00BA2872" w:rsidRDefault="007B1EFC" w:rsidP="007B1EFC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 Решение Главе  Рощинского  сельского  поселения  для  подписания.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  Рощинского                                          Председатель Совета депутатов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 поселения                                       Рощинского сельского поселения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         </w:t>
      </w:r>
      <w:proofErr w:type="spellStart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С.Г.Кудрина</w:t>
      </w:r>
      <w:proofErr w:type="spellEnd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_______________А.И. Евстигнеев                                 </w:t>
      </w:r>
    </w:p>
    <w:p w:rsidR="007B1EFC" w:rsidRDefault="007B1EFC" w:rsidP="007B1EFC"/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DB4D0" wp14:editId="4BCE60A2">
            <wp:extent cx="482600" cy="55880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Рощинского  сельского поселения</w:t>
      </w:r>
    </w:p>
    <w:p w:rsidR="007B1EFC" w:rsidRPr="00BA2872" w:rsidRDefault="007B1EFC" w:rsidP="007B1EF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Сосновского  муниципального  района  Челябинской области</w:t>
      </w:r>
    </w:p>
    <w:p w:rsidR="007B1EFC" w:rsidRPr="00BA2872" w:rsidRDefault="007B1EFC" w:rsidP="007B1EF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28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</w:t>
      </w:r>
      <w:r w:rsidRPr="00BA2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третьего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созыва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 ноября 2016 года №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</w:tblGrid>
      <w:tr w:rsidR="007B1EFC" w:rsidRPr="00BA2872" w:rsidTr="00EF64C4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внесении изменений в Положение</w:t>
            </w:r>
          </w:p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бюджетном процессе </w:t>
            </w:r>
            <w:proofErr w:type="gramStart"/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7B1EFC" w:rsidRPr="00BA2872" w:rsidRDefault="007B1EFC" w:rsidP="00EF64C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Рощинском</w:t>
            </w:r>
            <w:proofErr w:type="gramEnd"/>
            <w:r w:rsidRPr="00BA2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 »</w:t>
            </w:r>
          </w:p>
        </w:tc>
      </w:tr>
    </w:tbl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подпунктом 4 статьи 6 Федерального закона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Федерации"  и Уставом Рощинского сельского поселения главы 6 статьи 24 пункта 9, Совет депутатов Рощинского  сельского поселения  </w:t>
      </w:r>
      <w:r w:rsidRPr="00BA28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третьего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EFC" w:rsidRPr="004366A4" w:rsidRDefault="007B1EFC" w:rsidP="004366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66A4">
        <w:rPr>
          <w:rFonts w:ascii="Times New Roman" w:hAnsi="Times New Roman"/>
          <w:sz w:val="24"/>
          <w:szCs w:val="24"/>
        </w:rPr>
        <w:t>Раздел 2, глава 7 – отменить.</w:t>
      </w:r>
    </w:p>
    <w:p w:rsidR="007B1EFC" w:rsidRPr="00BA2872" w:rsidRDefault="007B1EFC" w:rsidP="007B1EFC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4366A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2, глава 6 добавить пункт 8 со следующим текстом  «вносит на утверждение Совета депутатов проект бюджета Рощинского сельского поселения».</w:t>
      </w:r>
    </w:p>
    <w:p w:rsidR="007B1EFC" w:rsidRPr="00BA2872" w:rsidRDefault="007B1EFC" w:rsidP="007B1EFC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4366A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 настоящее Решение Главе  Рощинского  сельского  поселения  для  подписания и опубликования.</w:t>
      </w:r>
    </w:p>
    <w:p w:rsidR="007B1EFC" w:rsidRPr="00BA2872" w:rsidRDefault="007B1EFC" w:rsidP="007B1E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4366A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«Сосновская Нива».</w:t>
      </w:r>
    </w:p>
    <w:p w:rsidR="007B1EFC" w:rsidRPr="00BA2872" w:rsidRDefault="007B1EFC" w:rsidP="007B1E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4366A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  Рощинского                                          Председатель Совета депутатов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 поселения                                       Рощинского сельского поселения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         </w:t>
      </w:r>
      <w:proofErr w:type="spellStart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С.Г.Кудрина</w:t>
      </w:r>
      <w:proofErr w:type="spellEnd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_______________А.И. Евстигнеев                                 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C0A6B6" wp14:editId="3EC85C93">
            <wp:extent cx="482600" cy="558800"/>
            <wp:effectExtent l="0" t="0" r="0" b="0"/>
            <wp:docPr id="3" name="Рисунок 3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BA2872" w:rsidRDefault="007B1EFC" w:rsidP="007B1E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BA2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BA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B1EFC" w:rsidRPr="00BA2872" w:rsidRDefault="007B1EFC" w:rsidP="007B1E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7B1EFC" w:rsidRPr="00BA2872" w:rsidRDefault="007B1EFC" w:rsidP="007B1E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8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третьего созыва </w:t>
      </w:r>
    </w:p>
    <w:p w:rsidR="007B1EFC" w:rsidRPr="00BA2872" w:rsidRDefault="007B1EFC" w:rsidP="007B1EF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FC" w:rsidRPr="00BA2872" w:rsidRDefault="007B1EFC" w:rsidP="007B1EF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8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</w:p>
    <w:p w:rsidR="007B1EFC" w:rsidRPr="00BA2872" w:rsidRDefault="007B1EFC" w:rsidP="007B1EFC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B1EFC" w:rsidRPr="00BA2872" w:rsidRDefault="007B1EFC" w:rsidP="007B1E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________ ноября 2016 года  № 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Рощинского 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22.12.2015г. № 69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Рощинского 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Pr="00BA2872" w:rsidRDefault="007B1EFC" w:rsidP="007B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год»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 соответствии 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Рощинского сельского</w:t>
      </w:r>
      <w:r w:rsidRPr="00BA28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поселения, Положением о бюджетном процессе в Рощинском сельском поселении </w:t>
      </w:r>
      <w:r w:rsidRPr="00BA2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 депутатов 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Рощинского сельского</w:t>
      </w:r>
      <w:r w:rsidRPr="00BA2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третьего созыва 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РЕШАЕТ: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28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7B1EFC" w:rsidRPr="00BA2872" w:rsidRDefault="007B1EFC" w:rsidP="007B1E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Совета депутатов Рощинского сельского поселения от 22.12.2015г. № 69 </w:t>
      </w: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Рощинского сельского поселения на 2016  год» следующие изменения: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Приложение 4 «Распределение бюджетных ассигнований по разделам, подразделам и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целевым статьям и группам видом расходов классификации расходов бюджета на 2015 год» изложить в  новой редакции (приложение 1 к настоящему Решению).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Приложение 6 «Ведомственная структура расходов бюджета Рощинского сельского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поселения» изложить в новой редакции (приложение 2 к настоящему Решению).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B1EFC" w:rsidRPr="00BA2872" w:rsidRDefault="007B1EFC" w:rsidP="007B1E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Настоящее  решение вступает в силу со дня его принятия.</w:t>
      </w:r>
    </w:p>
    <w:p w:rsidR="007B1EFC" w:rsidRPr="00BA2872" w:rsidRDefault="007B1EFC" w:rsidP="007B1EFC">
      <w:pPr>
        <w:tabs>
          <w:tab w:val="left" w:pos="1080"/>
        </w:tabs>
        <w:spacing w:after="200" w:line="276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 главе Рощинского сельского поселения для подписания.</w:t>
      </w:r>
    </w:p>
    <w:p w:rsidR="007B1EFC" w:rsidRPr="00BA2872" w:rsidRDefault="007B1EFC" w:rsidP="007B1E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 Рощинского                                          Председатель Совета депутатов    </w:t>
      </w:r>
    </w:p>
    <w:p w:rsidR="007B1EFC" w:rsidRPr="00BA2872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                                     Рощинского сельского поселения </w:t>
      </w:r>
    </w:p>
    <w:p w:rsidR="007B1EF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</w:t>
      </w:r>
      <w:proofErr w:type="spellStart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С.Г.Кудрина</w:t>
      </w:r>
      <w:proofErr w:type="spellEnd"/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_______________А.И. Евстигнеев    </w:t>
      </w:r>
    </w:p>
    <w:p w:rsidR="007B1EFC" w:rsidRPr="00A77A1C" w:rsidRDefault="007B1EFC" w:rsidP="007B1EFC">
      <w:pPr>
        <w:rPr>
          <w:sz w:val="28"/>
          <w:szCs w:val="28"/>
        </w:r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77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6E69E5" wp14:editId="09E1422C">
            <wp:extent cx="482600" cy="558800"/>
            <wp:effectExtent l="0" t="0" r="0" b="0"/>
            <wp:docPr id="4" name="Рисунок 4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7B1EFC" w:rsidRPr="00A77A1C" w:rsidRDefault="007B1EFC" w:rsidP="007B1EF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7B1EFC" w:rsidRPr="00A77A1C" w:rsidRDefault="007B1EFC" w:rsidP="007B1EF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третьего</w:t>
      </w: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 ноября 2016 года №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Default="007B1EFC" w:rsidP="007B1EFC"/>
    <w:p w:rsidR="007B1EFC" w:rsidRPr="00A77A1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>О мероприятиях по ликвидации несанкционированных</w:t>
      </w:r>
    </w:p>
    <w:p w:rsidR="007B1EFC" w:rsidRPr="00A77A1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 xml:space="preserve"> мусорных свалок и организация сбора и вывоза, </w:t>
      </w:r>
    </w:p>
    <w:p w:rsidR="007B1EFC" w:rsidRPr="00A77A1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 xml:space="preserve">бытовых и крупногабаритных и других отходов </w:t>
      </w:r>
    </w:p>
    <w:p w:rsidR="007B1EFC" w:rsidRPr="00A77A1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 xml:space="preserve">от населения,  проживающего в частных </w:t>
      </w:r>
    </w:p>
    <w:p w:rsidR="007B1EFC" w:rsidRPr="00BE67A8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E67A8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E67A8">
        <w:rPr>
          <w:rFonts w:ascii="Times New Roman" w:hAnsi="Times New Roman" w:cs="Times New Roman"/>
          <w:sz w:val="28"/>
          <w:szCs w:val="28"/>
        </w:rPr>
        <w:t xml:space="preserve"> Рощинского поселения.</w:t>
      </w:r>
    </w:p>
    <w:p w:rsidR="007B1EFC" w:rsidRPr="00A77A1C" w:rsidRDefault="007B1EFC" w:rsidP="007B1EFC">
      <w:pPr>
        <w:rPr>
          <w:sz w:val="28"/>
          <w:szCs w:val="28"/>
        </w:rPr>
      </w:pP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вопрос  вывоза мусора от  </w:t>
      </w:r>
      <w:proofErr w:type="gramStart"/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жители  частного сектора </w:t>
      </w:r>
      <w:r w:rsidRPr="000B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</w:t>
      </w: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 мусора  на  контейнерные площадки сбрасывают крупногабаритный строительный, растительный и другой мусор. При этом оплата по вывозу мусора  во много раз превышает сбор денег на эти цели от населения. Недобросовестные жители  вывозят мусор в леса, бросают вдоль дорог.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Совет депутатов Рощинского сельского поселения третьего созыва  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A77A1C" w:rsidRDefault="007B1EFC" w:rsidP="007B1EF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7A1C">
        <w:rPr>
          <w:rFonts w:ascii="Times New Roman" w:hAnsi="Times New Roman"/>
          <w:sz w:val="28"/>
          <w:szCs w:val="28"/>
        </w:rPr>
        <w:t>Мероприятия по ликвидации несанкционированных  мусорных свалок и организация сбора и вывоза, бытовых</w:t>
      </w:r>
      <w:r>
        <w:rPr>
          <w:rFonts w:ascii="Times New Roman" w:hAnsi="Times New Roman"/>
          <w:sz w:val="28"/>
          <w:szCs w:val="28"/>
        </w:rPr>
        <w:t>,</w:t>
      </w:r>
      <w:r w:rsidRPr="00A77A1C">
        <w:rPr>
          <w:rFonts w:ascii="Times New Roman" w:hAnsi="Times New Roman"/>
          <w:sz w:val="28"/>
          <w:szCs w:val="28"/>
        </w:rPr>
        <w:t xml:space="preserve"> крупногабаритных и других отходов от населения,  проживающего в частных домах Рощинского поселения утвердить (прилагается).</w:t>
      </w:r>
    </w:p>
    <w:p w:rsidR="007B1EFC" w:rsidRPr="000B3445" w:rsidRDefault="007B1EFC" w:rsidP="007B1EF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0B34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445">
        <w:rPr>
          <w:rFonts w:ascii="Times New Roman" w:hAnsi="Times New Roman"/>
          <w:sz w:val="28"/>
          <w:szCs w:val="28"/>
        </w:rPr>
        <w:t xml:space="preserve">  данным решением возложить на  депутата Евстигнеева А.И.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Рощинского                                          Председатель Совета депутатов    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Рощинского сельского поселения 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</w:t>
      </w:r>
      <w:proofErr w:type="spellStart"/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С.Г.Кудрина</w:t>
      </w:r>
      <w:proofErr w:type="spellEnd"/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_______________А.И. Евстигнеев    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  <w:sectPr w:rsidR="007B1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EFC" w:rsidRPr="00675BFB" w:rsidRDefault="007B1EFC" w:rsidP="007B1EFC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№1  к  решению </w:t>
      </w:r>
    </w:p>
    <w:p w:rsidR="007B1EFC" w:rsidRPr="00675BFB" w:rsidRDefault="007B1EFC" w:rsidP="007B1EFC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</w:p>
    <w:p w:rsidR="007B1EFC" w:rsidRPr="00675BFB" w:rsidRDefault="007B1EFC" w:rsidP="007B1EFC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Рощинского сельского поселения  </w:t>
      </w:r>
    </w:p>
    <w:p w:rsidR="007B1EFC" w:rsidRPr="00675BFB" w:rsidRDefault="007B1EFC" w:rsidP="007B1EFC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Pr="006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</w:p>
    <w:p w:rsidR="007B1EFC" w:rsidRDefault="007B1EFC" w:rsidP="007B1EFC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1EFC" w:rsidRPr="00A77A1C" w:rsidRDefault="007B1EFC" w:rsidP="007B1EFC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>О мероприятиях по ликвидации 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A8">
        <w:rPr>
          <w:rFonts w:ascii="Times New Roman" w:hAnsi="Times New Roman" w:cs="Times New Roman"/>
          <w:sz w:val="28"/>
          <w:szCs w:val="28"/>
        </w:rPr>
        <w:t xml:space="preserve"> мусорных свалок и организация сбора и вывоза, бытовых и крупногабаритных и других отходов</w:t>
      </w:r>
    </w:p>
    <w:p w:rsidR="007B1EFC" w:rsidRPr="00BE67A8" w:rsidRDefault="007B1EFC" w:rsidP="007B1EFC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67A8">
        <w:rPr>
          <w:rFonts w:ascii="Times New Roman" w:hAnsi="Times New Roman" w:cs="Times New Roman"/>
          <w:sz w:val="28"/>
          <w:szCs w:val="28"/>
        </w:rPr>
        <w:t>от населения,  проживающего в частных домах Рощинского поселения.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4"/>
        <w:gridCol w:w="7359"/>
        <w:gridCol w:w="2880"/>
        <w:gridCol w:w="2880"/>
      </w:tblGrid>
      <w:tr w:rsidR="007B1EFC" w:rsidRPr="00675BFB" w:rsidTr="00EF64C4">
        <w:trPr>
          <w:trHeight w:val="30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75B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75BF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B1EFC" w:rsidRPr="00675BFB" w:rsidTr="00EF64C4">
        <w:trPr>
          <w:trHeight w:val="615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Заключение договоров между  управляющей компанией и жителем  частного сектора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Управляющая  компания "Эко-транс"</w:t>
            </w:r>
          </w:p>
        </w:tc>
      </w:tr>
      <w:tr w:rsidR="007B1EFC" w:rsidRPr="00675BFB" w:rsidTr="00EF64C4">
        <w:trPr>
          <w:trHeight w:val="93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листовок разъясняющих порядок сбора и вывоза  мусора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до 1 февраля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пишет Евстигнеев А.И. , распространяет администрация</w:t>
            </w:r>
          </w:p>
        </w:tc>
      </w:tr>
      <w:tr w:rsidR="007B1EFC" w:rsidRPr="00675BFB" w:rsidTr="00EF64C4">
        <w:trPr>
          <w:trHeight w:val="645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 xml:space="preserve">Установка плакатов возле мусорных </w:t>
            </w:r>
            <w:proofErr w:type="gramStart"/>
            <w:r w:rsidRPr="00675BFB">
              <w:rPr>
                <w:rFonts w:ascii="Times New Roman" w:hAnsi="Times New Roman"/>
                <w:sz w:val="28"/>
                <w:szCs w:val="28"/>
              </w:rPr>
              <w:t>площадок</w:t>
            </w:r>
            <w:proofErr w:type="gramEnd"/>
            <w:r w:rsidRPr="00675BFB">
              <w:rPr>
                <w:rFonts w:ascii="Times New Roman" w:hAnsi="Times New Roman"/>
                <w:sz w:val="28"/>
                <w:szCs w:val="28"/>
              </w:rPr>
              <w:t xml:space="preserve"> с указанием  </w:t>
            </w:r>
            <w:proofErr w:type="gramStart"/>
            <w:r w:rsidRPr="00675BFB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675BFB">
              <w:rPr>
                <w:rFonts w:ascii="Times New Roman" w:hAnsi="Times New Roman"/>
                <w:sz w:val="28"/>
                <w:szCs w:val="28"/>
              </w:rPr>
              <w:t xml:space="preserve">  мусор разрешается  бросать в  контейнер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до 1 февраля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B1EFC" w:rsidRPr="00675BFB" w:rsidTr="00EF64C4">
        <w:trPr>
          <w:trHeight w:val="30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Установка видеонаблюдения за мусорными площадками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до 1 февраля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7B1EFC" w:rsidRPr="00675BFB" w:rsidTr="00EF64C4">
        <w:trPr>
          <w:trHeight w:val="60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Разработка  порядка  наказаний  за  выброс  мусора  в  неположенных местах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1 квартал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BFB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75BF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675BFB">
              <w:rPr>
                <w:rFonts w:ascii="Times New Roman" w:hAnsi="Times New Roman"/>
                <w:sz w:val="28"/>
                <w:szCs w:val="28"/>
              </w:rPr>
              <w:t>лавы</w:t>
            </w:r>
            <w:proofErr w:type="spellEnd"/>
            <w:r w:rsidRPr="00675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BFB">
              <w:rPr>
                <w:rFonts w:ascii="Times New Roman" w:hAnsi="Times New Roman"/>
                <w:sz w:val="28"/>
                <w:szCs w:val="28"/>
              </w:rPr>
              <w:t>Громак</w:t>
            </w:r>
            <w:proofErr w:type="spellEnd"/>
            <w:r w:rsidRPr="00675BFB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7B1EFC" w:rsidRPr="00675BFB" w:rsidTr="00EF64C4">
        <w:trPr>
          <w:trHeight w:val="60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Подготовка статьи в  газете "</w:t>
            </w:r>
            <w:proofErr w:type="spellStart"/>
            <w:r w:rsidRPr="00675BFB">
              <w:rPr>
                <w:rFonts w:ascii="Times New Roman" w:hAnsi="Times New Roman"/>
                <w:sz w:val="28"/>
                <w:szCs w:val="28"/>
              </w:rPr>
              <w:t>Рощ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75BFB">
              <w:rPr>
                <w:rFonts w:ascii="Times New Roman" w:hAnsi="Times New Roman"/>
                <w:sz w:val="28"/>
                <w:szCs w:val="28"/>
              </w:rPr>
              <w:t>нский</w:t>
            </w:r>
            <w:proofErr w:type="spellEnd"/>
            <w:r w:rsidRPr="00675BFB">
              <w:rPr>
                <w:rFonts w:ascii="Times New Roman" w:hAnsi="Times New Roman"/>
                <w:sz w:val="28"/>
                <w:szCs w:val="28"/>
              </w:rPr>
              <w:t xml:space="preserve">  вестник" по вопросу сбора  и вывоза  мусора  в Рощинском  поселении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1 квартал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Евстигнеев А.И.</w:t>
            </w:r>
          </w:p>
        </w:tc>
      </w:tr>
      <w:tr w:rsidR="007B1EFC" w:rsidRPr="00675BFB" w:rsidTr="00EF64C4">
        <w:trPr>
          <w:trHeight w:val="600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Создание экологической народной дружины по выявлению нарушений по сбору и вывозу мусора от  населения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до 1 июля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</w:tc>
      </w:tr>
      <w:tr w:rsidR="007B1EFC" w:rsidRPr="00675BFB" w:rsidTr="00EF64C4">
        <w:trPr>
          <w:trHeight w:val="615"/>
        </w:trPr>
        <w:tc>
          <w:tcPr>
            <w:tcW w:w="675" w:type="dxa"/>
            <w:noWrap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9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5BFB">
              <w:rPr>
                <w:rFonts w:ascii="Times New Roman" w:hAnsi="Times New Roman"/>
                <w:sz w:val="28"/>
                <w:szCs w:val="28"/>
              </w:rPr>
              <w:t>Собрать пакет документов регламентирующие  вопрос  сбора и вывоза мусора от  населения</w:t>
            </w:r>
            <w:proofErr w:type="gramEnd"/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1 квартал 2017 г.</w:t>
            </w:r>
          </w:p>
        </w:tc>
        <w:tc>
          <w:tcPr>
            <w:tcW w:w="2880" w:type="dxa"/>
            <w:hideMark/>
          </w:tcPr>
          <w:p w:rsidR="007B1EFC" w:rsidRPr="00675BFB" w:rsidRDefault="007B1EFC" w:rsidP="00EF64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5BFB">
              <w:rPr>
                <w:rFonts w:ascii="Times New Roman" w:hAnsi="Times New Roman"/>
                <w:sz w:val="28"/>
                <w:szCs w:val="28"/>
              </w:rPr>
              <w:t>Бутов Д.В.</w:t>
            </w:r>
          </w:p>
        </w:tc>
      </w:tr>
    </w:tbl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  <w:sectPr w:rsidR="007B1EFC" w:rsidSect="00675B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A77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D38B2" wp14:editId="2884CA20">
            <wp:extent cx="482600" cy="558800"/>
            <wp:effectExtent l="0" t="0" r="0" b="0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7B1EFC" w:rsidRPr="00A77A1C" w:rsidRDefault="007B1EFC" w:rsidP="007B1EF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7B1EFC" w:rsidRPr="00A77A1C" w:rsidRDefault="007B1EFC" w:rsidP="007B1EF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третьего</w:t>
      </w: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 ноября 2016 года №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Default="007B1EFC" w:rsidP="007B1EFC"/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наказов поступивших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Главы поселения Кудриной С.Г.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выборов  18.09.2016 г.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 и  обсудив наказы поступившие Главе Рощинского сельского поселения Кудриной  С.Г. Совет депутатов Рощинского сельского поселения третьего созыва 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Наказы</w:t>
      </w:r>
      <w:proofErr w:type="gramEnd"/>
      <w:r>
        <w:rPr>
          <w:rFonts w:ascii="Times New Roman" w:hAnsi="Times New Roman"/>
          <w:sz w:val="28"/>
          <w:szCs w:val="28"/>
        </w:rPr>
        <w:t xml:space="preserve">  поступившие в администрацию Главы Рощинского сельского поселения утвердить (приложение).</w:t>
      </w:r>
    </w:p>
    <w:p w:rsidR="007B1EFC" w:rsidRDefault="007B1EFC" w:rsidP="007B1E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поселения принять меры для  выполнения наказов  и предусмотреть затраты в бюджете поселения.</w:t>
      </w:r>
    </w:p>
    <w:p w:rsidR="007B1EFC" w:rsidRPr="00DD4E7E" w:rsidRDefault="007B1EFC" w:rsidP="007B1EF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данным решением возложить на  депутата Евстигнеева А.И. </w:t>
      </w:r>
    </w:p>
    <w:p w:rsidR="007B1EFC" w:rsidRPr="00A77A1C" w:rsidRDefault="007B1EFC" w:rsidP="007B1EFC">
      <w:pPr>
        <w:rPr>
          <w:sz w:val="28"/>
          <w:szCs w:val="28"/>
        </w:rPr>
      </w:pP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Рощинского                                          Председатель Совета депутатов    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Рощинского сельского поселения </w:t>
      </w:r>
    </w:p>
    <w:p w:rsidR="007B1EFC" w:rsidRPr="00DD4E7E" w:rsidRDefault="007B1EFC" w:rsidP="007B1EFC">
      <w:pPr>
        <w:rPr>
          <w:rFonts w:ascii="Times New Roman" w:hAnsi="Times New Roman"/>
          <w:sz w:val="28"/>
          <w:szCs w:val="28"/>
        </w:rPr>
      </w:pPr>
      <w:r w:rsidRPr="00DD4E7E">
        <w:rPr>
          <w:rFonts w:ascii="Times New Roman" w:hAnsi="Times New Roman"/>
          <w:sz w:val="28"/>
          <w:szCs w:val="28"/>
        </w:rPr>
        <w:t xml:space="preserve">____________    </w:t>
      </w:r>
      <w:proofErr w:type="spellStart"/>
      <w:r w:rsidRPr="00DD4E7E">
        <w:rPr>
          <w:rFonts w:ascii="Times New Roman" w:hAnsi="Times New Roman"/>
          <w:sz w:val="28"/>
          <w:szCs w:val="28"/>
        </w:rPr>
        <w:t>С.Г.Кудрина</w:t>
      </w:r>
      <w:proofErr w:type="spellEnd"/>
      <w:r w:rsidRPr="00DD4E7E">
        <w:rPr>
          <w:rFonts w:ascii="Times New Roman" w:hAnsi="Times New Roman"/>
          <w:sz w:val="28"/>
          <w:szCs w:val="28"/>
        </w:rPr>
        <w:t xml:space="preserve">                         _______________А.И. Евстигнеев    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A77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0CDFB" wp14:editId="64FAD9B1">
            <wp:extent cx="482600" cy="558800"/>
            <wp:effectExtent l="0" t="0" r="0" b="0"/>
            <wp:docPr id="6" name="Рисунок 6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FC" w:rsidRPr="00A77A1C" w:rsidRDefault="007B1EFC" w:rsidP="007B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7B1EFC" w:rsidRPr="00A77A1C" w:rsidRDefault="007B1EFC" w:rsidP="007B1EFC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7B1EFC" w:rsidRPr="00A77A1C" w:rsidRDefault="007B1EFC" w:rsidP="007B1EFC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третьего</w:t>
      </w: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BA2872" w:rsidRDefault="007B1EFC" w:rsidP="007B1EF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(проект)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FC" w:rsidRPr="00A77A1C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 ноября 2016 года № </w:t>
      </w:r>
    </w:p>
    <w:p w:rsidR="007B1EFC" w:rsidRPr="00BA2872" w:rsidRDefault="007B1EFC" w:rsidP="007B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FC" w:rsidRDefault="007B1EFC" w:rsidP="007B1EFC"/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грамотами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детского сада №20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30-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30-летием работы детского сада №20 Совет депутатов Рощинского сельского поселения третьего созыва </w:t>
      </w: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1EFC" w:rsidRDefault="007B1EFC" w:rsidP="007B1EFC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7B1EFC" w:rsidRDefault="007B1EFC" w:rsidP="007B1EF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грамотой Главы Рощинского сельского поселения и Совета депутатов за многолетний добросовестный труд и в связи с 30-летием юбилеем детского сада следующих работников детского сада: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1.Хархан Ольгу Ивановну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2.Кудрину Марину </w:t>
      </w:r>
      <w:proofErr w:type="spellStart"/>
      <w:r>
        <w:rPr>
          <w:rFonts w:ascii="Times New Roman" w:hAnsi="Times New Roman"/>
          <w:sz w:val="28"/>
          <w:szCs w:val="28"/>
        </w:rPr>
        <w:t>Тагировну</w:t>
      </w:r>
      <w:proofErr w:type="spellEnd"/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3.Петухову Ольгу Сергеевну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4.Ходову Елену Николаевну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5.Фоминых Анну Александровну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6.Фатехову Рашиду </w:t>
      </w:r>
      <w:proofErr w:type="spellStart"/>
      <w:r>
        <w:rPr>
          <w:rFonts w:ascii="Times New Roman" w:hAnsi="Times New Roman"/>
          <w:sz w:val="28"/>
          <w:szCs w:val="28"/>
        </w:rPr>
        <w:t>Хажиахметовну</w:t>
      </w:r>
      <w:proofErr w:type="spellEnd"/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7.Серебрякову Любовь Ивановну</w:t>
      </w:r>
    </w:p>
    <w:p w:rsidR="007B1EFC" w:rsidRPr="00204B72" w:rsidRDefault="007B1EFC" w:rsidP="007B1E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8.Воиводину </w:t>
      </w:r>
      <w:r w:rsidRPr="00204B72">
        <w:rPr>
          <w:rFonts w:ascii="Times New Roman" w:hAnsi="Times New Roman"/>
          <w:sz w:val="28"/>
          <w:szCs w:val="28"/>
        </w:rPr>
        <w:t>Татьяну Анатольевну</w:t>
      </w:r>
    </w:p>
    <w:p w:rsidR="007B1EFC" w:rsidRDefault="007B1EFC" w:rsidP="007B1EFC">
      <w:pPr>
        <w:pStyle w:val="a3"/>
        <w:rPr>
          <w:rFonts w:ascii="Times New Roman" w:hAnsi="Times New Roman"/>
          <w:sz w:val="28"/>
          <w:szCs w:val="28"/>
        </w:rPr>
      </w:pP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Рощинского                                          Председатель Совета депутатов    </w:t>
      </w:r>
    </w:p>
    <w:p w:rsidR="007B1EFC" w:rsidRPr="00A77A1C" w:rsidRDefault="007B1EFC" w:rsidP="007B1EFC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Рощинского сельского поселения </w:t>
      </w:r>
    </w:p>
    <w:p w:rsidR="007B1EFC" w:rsidRPr="00DD4E7E" w:rsidRDefault="007B1EFC" w:rsidP="007B1EFC">
      <w:pPr>
        <w:rPr>
          <w:rFonts w:ascii="Times New Roman" w:hAnsi="Times New Roman"/>
          <w:sz w:val="28"/>
          <w:szCs w:val="28"/>
        </w:rPr>
      </w:pPr>
      <w:r w:rsidRPr="00DD4E7E">
        <w:rPr>
          <w:rFonts w:ascii="Times New Roman" w:hAnsi="Times New Roman"/>
          <w:sz w:val="28"/>
          <w:szCs w:val="28"/>
        </w:rPr>
        <w:t xml:space="preserve">____________    </w:t>
      </w:r>
      <w:proofErr w:type="spellStart"/>
      <w:r w:rsidRPr="00DD4E7E">
        <w:rPr>
          <w:rFonts w:ascii="Times New Roman" w:hAnsi="Times New Roman"/>
          <w:sz w:val="28"/>
          <w:szCs w:val="28"/>
        </w:rPr>
        <w:t>С.Г.Кудрина</w:t>
      </w:r>
      <w:proofErr w:type="spellEnd"/>
      <w:r w:rsidRPr="00DD4E7E">
        <w:rPr>
          <w:rFonts w:ascii="Times New Roman" w:hAnsi="Times New Roman"/>
          <w:sz w:val="28"/>
          <w:szCs w:val="28"/>
        </w:rPr>
        <w:t xml:space="preserve">                         _______________А.И. Евстигнеев    </w:t>
      </w:r>
    </w:p>
    <w:p w:rsidR="00875D7F" w:rsidRDefault="00875D7F" w:rsidP="007B1EFC">
      <w:pPr>
        <w:pStyle w:val="a3"/>
        <w:rPr>
          <w:rFonts w:ascii="Times New Roman" w:hAnsi="Times New Roman"/>
          <w:sz w:val="28"/>
          <w:szCs w:val="28"/>
        </w:rPr>
        <w:sectPr w:rsidR="00875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D7F" w:rsidRPr="00875D7F" w:rsidRDefault="00875D7F" w:rsidP="00875D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D7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  <w:proofErr w:type="gramEnd"/>
      <w:r w:rsidRPr="00875D7F"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875D7F" w:rsidRPr="00875D7F" w:rsidRDefault="00875D7F" w:rsidP="00875D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5D7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75D7F" w:rsidRPr="00875D7F" w:rsidRDefault="00875D7F" w:rsidP="00875D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5D7F">
        <w:rPr>
          <w:rFonts w:ascii="Times New Roman" w:hAnsi="Times New Roman" w:cs="Times New Roman"/>
          <w:sz w:val="24"/>
          <w:szCs w:val="24"/>
        </w:rPr>
        <w:t xml:space="preserve"> ноября 2016 года №    </w:t>
      </w:r>
      <w:r>
        <w:rPr>
          <w:rFonts w:ascii="Times New Roman" w:hAnsi="Times New Roman" w:cs="Times New Roman"/>
          <w:sz w:val="24"/>
          <w:szCs w:val="24"/>
        </w:rPr>
        <w:t>(проект)</w:t>
      </w:r>
      <w:r w:rsidRPr="00875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75D7F" w:rsidRPr="00875D7F" w:rsidRDefault="00875D7F" w:rsidP="00875D7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5D7F" w:rsidRPr="00875D7F" w:rsidRDefault="00875D7F" w:rsidP="00875D7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5D7F">
        <w:rPr>
          <w:rFonts w:ascii="Times New Roman" w:hAnsi="Times New Roman" w:cs="Times New Roman"/>
          <w:sz w:val="32"/>
          <w:szCs w:val="32"/>
        </w:rPr>
        <w:t>НАКАЗЫ ЖИТЕЛЕЙ</w:t>
      </w:r>
    </w:p>
    <w:p w:rsidR="00875D7F" w:rsidRPr="00875D7F" w:rsidRDefault="00875D7F" w:rsidP="00875D7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5D7F">
        <w:rPr>
          <w:rFonts w:ascii="Times New Roman" w:hAnsi="Times New Roman" w:cs="Times New Roman"/>
          <w:sz w:val="32"/>
          <w:szCs w:val="32"/>
        </w:rPr>
        <w:t>поступившие в адрес Главы поселения Кудриной С.Г. в ходе выборов 18 сентября 201</w:t>
      </w:r>
      <w:r w:rsidR="00583F03">
        <w:rPr>
          <w:rFonts w:ascii="Times New Roman" w:hAnsi="Times New Roman" w:cs="Times New Roman"/>
          <w:sz w:val="32"/>
          <w:szCs w:val="32"/>
        </w:rPr>
        <w:t>6</w:t>
      </w:r>
      <w:r w:rsidRPr="00875D7F">
        <w:rPr>
          <w:rFonts w:ascii="Times New Roman" w:hAnsi="Times New Roman" w:cs="Times New Roman"/>
          <w:sz w:val="32"/>
          <w:szCs w:val="32"/>
        </w:rPr>
        <w:t xml:space="preserve">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7180"/>
        <w:gridCol w:w="1920"/>
        <w:gridCol w:w="2394"/>
      </w:tblGrid>
      <w:tr w:rsidR="00875D7F" w:rsidRPr="00875D7F" w:rsidTr="00EF64C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Суть наказа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5D7F" w:rsidRPr="00875D7F" w:rsidTr="00EF64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5D7F" w:rsidRPr="00875D7F" w:rsidTr="00EF64C4">
        <w:trPr>
          <w:trHeight w:val="12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Установка детской площадки Ленина  д.6-8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</w:t>
            </w: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Установка детской площадки Ленина д.2-4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2017 г. 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</w:t>
            </w:r>
          </w:p>
        </w:tc>
      </w:tr>
      <w:tr w:rsidR="00875D7F" w:rsidRPr="00875D7F" w:rsidTr="00EF64C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Разработать план посадки цветов на  клумбах в поселке Рощино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 квартал 2017 года 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Устройство автопарковки перед домом ул. Ленина д.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14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Узаконить гаражный кооператив п. Рощино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2018 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5D7F">
              <w:rPr>
                <w:rFonts w:ascii="Times New Roman" w:hAnsi="Times New Roman"/>
                <w:sz w:val="28"/>
                <w:szCs w:val="28"/>
              </w:rPr>
              <w:t>Решать вопрос по переводу Рощинской школы для работы в одну смену (написать запрос в отдел образования района.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</w:tr>
      <w:tr w:rsidR="00875D7F" w:rsidRPr="00875D7F" w:rsidTr="00EF64C4">
        <w:trPr>
          <w:trHeight w:val="300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Новое Поле</w:t>
            </w: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Ремонт дороги ул. Пушкина, заказать кадастровый паспорт дороги, сделать проектно-сметную документацию получить экспертизу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Замена трансформаторной подстанции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456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Казанцево</w:t>
            </w:r>
          </w:p>
        </w:tc>
      </w:tr>
      <w:tr w:rsidR="00875D7F" w:rsidRPr="00875D7F" w:rsidTr="00EF64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Асфальтирование ул. 1 Мая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очередность, по мере поступления средств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 Администрация Рощинского сельского поселения.</w:t>
            </w:r>
          </w:p>
        </w:tc>
      </w:tr>
      <w:tr w:rsidR="00875D7F" w:rsidRPr="00875D7F" w:rsidTr="00EF64C4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Освещение улиц Ворошилова, Береговая, Гагарина, Свердловская, Лазурна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поселения.</w:t>
            </w:r>
          </w:p>
        </w:tc>
      </w:tr>
      <w:tr w:rsidR="00875D7F" w:rsidRPr="00875D7F" w:rsidTr="00EF64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Освещение хоккейной коробки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 Декабрь 2016 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 Администрация Рощинского </w:t>
            </w:r>
            <w:r w:rsidRPr="00875D7F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поселения.</w:t>
            </w:r>
          </w:p>
        </w:tc>
      </w:tr>
      <w:tr w:rsidR="00875D7F" w:rsidRPr="00875D7F" w:rsidTr="00EF64C4">
        <w:trPr>
          <w:trHeight w:val="615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5D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Мкр</w:t>
            </w:r>
            <w:proofErr w:type="spellEnd"/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. Славино</w:t>
            </w: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Строительство школы на 1000 мест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Рощинского сельского поселения</w:t>
            </w: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4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Строительство въездной дороги </w:t>
            </w:r>
            <w:proofErr w:type="spellStart"/>
            <w:r w:rsidRPr="00875D7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75D7F">
              <w:rPr>
                <w:rFonts w:ascii="Times New Roman" w:hAnsi="Times New Roman"/>
                <w:sz w:val="28"/>
                <w:szCs w:val="28"/>
              </w:rPr>
              <w:t>. Славино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Декабрь 2016г. 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</w:tr>
      <w:tr w:rsidR="00875D7F" w:rsidRPr="00875D7F" w:rsidTr="00EF64C4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 xml:space="preserve">Закончить оформление документации по уличному освещению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2017 г. 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 Администрация Рощинского сельского поселения.</w:t>
            </w: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D7F" w:rsidRPr="00875D7F" w:rsidTr="00EF64C4">
        <w:trPr>
          <w:trHeight w:val="300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D7F" w:rsidRPr="00875D7F" w:rsidRDefault="00875D7F" w:rsidP="00875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75D7F">
              <w:rPr>
                <w:rFonts w:ascii="Times New Roman" w:hAnsi="Times New Roman"/>
                <w:b/>
                <w:sz w:val="28"/>
                <w:szCs w:val="28"/>
              </w:rPr>
              <w:t>Ново-Казанцево</w:t>
            </w:r>
            <w:proofErr w:type="gramEnd"/>
          </w:p>
        </w:tc>
      </w:tr>
      <w:tr w:rsidR="00875D7F" w:rsidRPr="00875D7F" w:rsidTr="00EF64C4">
        <w:trPr>
          <w:trHeight w:val="3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5D7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875D7F">
              <w:rPr>
                <w:rFonts w:ascii="Times New Roman" w:hAnsi="Times New Roman"/>
                <w:sz w:val="28"/>
                <w:szCs w:val="28"/>
              </w:rPr>
              <w:t xml:space="preserve"> по асфальтированию ул. Лермонтова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 2017 г.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D7F">
              <w:rPr>
                <w:rFonts w:ascii="Times New Roman" w:hAnsi="Times New Roman"/>
                <w:sz w:val="28"/>
                <w:szCs w:val="28"/>
              </w:rPr>
              <w:t> Администрация Рощинского сельского поселения.</w:t>
            </w:r>
          </w:p>
        </w:tc>
      </w:tr>
      <w:tr w:rsidR="00875D7F" w:rsidRPr="00875D7F" w:rsidTr="00EF64C4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7F" w:rsidRPr="00875D7F" w:rsidRDefault="00875D7F" w:rsidP="0087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D7F" w:rsidRPr="00875D7F" w:rsidRDefault="00875D7F" w:rsidP="00875D7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5D7F" w:rsidRPr="00875D7F" w:rsidRDefault="00875D7F" w:rsidP="00875D7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75D7F" w:rsidRPr="00875D7F" w:rsidRDefault="00875D7F" w:rsidP="00875D7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75D7F">
        <w:rPr>
          <w:rFonts w:ascii="Times New Roman" w:eastAsia="Calibri" w:hAnsi="Times New Roman"/>
          <w:sz w:val="28"/>
          <w:szCs w:val="28"/>
        </w:rPr>
        <w:t>Глава сельского поселения                                                                                   Председатель Совета депутатов</w:t>
      </w:r>
    </w:p>
    <w:p w:rsidR="00E4344E" w:rsidRDefault="00875D7F" w:rsidP="00875D7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  <w:sectPr w:rsidR="00E4344E" w:rsidSect="00875D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75D7F">
        <w:rPr>
          <w:rFonts w:ascii="Times New Roman" w:eastAsia="Calibri" w:hAnsi="Times New Roman"/>
          <w:sz w:val="28"/>
          <w:szCs w:val="28"/>
        </w:rPr>
        <w:t>С.Г. Кудрина ___________                                                                                   А.И. Евстигнеев ____________</w:t>
      </w:r>
    </w:p>
    <w:p w:rsidR="00E4344E" w:rsidRPr="00E4344E" w:rsidRDefault="00E4344E" w:rsidP="00E4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4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C298A3" wp14:editId="6C6693E2">
            <wp:extent cx="482600" cy="558800"/>
            <wp:effectExtent l="0" t="0" r="0" b="0"/>
            <wp:docPr id="7" name="Рисунок 7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4E" w:rsidRPr="00E4344E" w:rsidRDefault="00E4344E" w:rsidP="00E4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44E" w:rsidRPr="00E4344E" w:rsidRDefault="00E4344E" w:rsidP="00E4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 Рощинского сельского поселения</w:t>
      </w:r>
    </w:p>
    <w:p w:rsidR="00E4344E" w:rsidRPr="00E4344E" w:rsidRDefault="00E4344E" w:rsidP="00E4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34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Сосновского муниципального района Челябинской области</w:t>
      </w:r>
    </w:p>
    <w:p w:rsidR="00E4344E" w:rsidRPr="00E4344E" w:rsidRDefault="00E4344E" w:rsidP="00E434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44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третьего созыва</w:t>
      </w:r>
    </w:p>
    <w:p w:rsidR="00E4344E" w:rsidRPr="00E4344E" w:rsidRDefault="00E4344E" w:rsidP="00E43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44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п. Рощино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от                    №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«О земельном налоге Рощинского сельского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поселения» от 16.11.2010 г. № 98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Совет депутатов Рощинского сельского поселения третьего созыва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4E" w:rsidRPr="00E4344E" w:rsidRDefault="00E4344E" w:rsidP="00E434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 xml:space="preserve">Абзац 4 статьи 8 «Налоговые льготы» Положения «Об установлении земельного налога» утвержденного Решением Совета депутатов Рощинского сельского поселения от 16.11.2010 г. № 98 читать в следующей редакции: 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 xml:space="preserve">«- пенсионеры, владеющие садовыми участками и </w:t>
      </w:r>
      <w:proofErr w:type="gramStart"/>
      <w:r w:rsidRPr="00E4344E">
        <w:rPr>
          <w:rFonts w:ascii="Times New Roman" w:hAnsi="Times New Roman" w:cs="Times New Roman"/>
          <w:bCs/>
          <w:sz w:val="24"/>
          <w:szCs w:val="24"/>
        </w:rPr>
        <w:t>участками</w:t>
      </w:r>
      <w:proofErr w:type="gramEnd"/>
      <w:r w:rsidRPr="00E4344E">
        <w:rPr>
          <w:rFonts w:ascii="Times New Roman" w:hAnsi="Times New Roman" w:cs="Times New Roman"/>
          <w:bCs/>
          <w:sz w:val="24"/>
          <w:szCs w:val="24"/>
        </w:rPr>
        <w:t xml:space="preserve"> занятыми под огородничество. Льгота предоставляется на один  участок площадью 600 </w:t>
      </w:r>
      <w:proofErr w:type="spellStart"/>
      <w:r w:rsidRPr="00E4344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E4344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E434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44E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опубликованию.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>Глава Рощинского                                                       Председатель Совета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депутатов </w:t>
      </w:r>
    </w:p>
    <w:p w:rsidR="00E4344E" w:rsidRPr="00E4344E" w:rsidRDefault="00E4344E" w:rsidP="00E4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4"/>
          <w:szCs w:val="24"/>
        </w:rPr>
        <w:t>С.Г. Кудрина __________                                           А.И. Евстигнеев __________</w:t>
      </w:r>
      <w:r w:rsidRPr="00E4344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4344E" w:rsidRPr="00E4344E" w:rsidRDefault="00E4344E" w:rsidP="00E4344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A" w:rsidRDefault="004366A4" w:rsidP="00875D7F">
      <w:pPr>
        <w:spacing w:after="0" w:line="360" w:lineRule="auto"/>
        <w:jc w:val="both"/>
      </w:pPr>
    </w:p>
    <w:sectPr w:rsidR="00E50C7A" w:rsidSect="00500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2D6"/>
    <w:multiLevelType w:val="hybridMultilevel"/>
    <w:tmpl w:val="CC0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6F74B0"/>
    <w:multiLevelType w:val="hybridMultilevel"/>
    <w:tmpl w:val="148821CE"/>
    <w:lvl w:ilvl="0" w:tplc="9AC05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35165B"/>
    <w:multiLevelType w:val="hybridMultilevel"/>
    <w:tmpl w:val="6AD60C26"/>
    <w:lvl w:ilvl="0" w:tplc="56520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E5B0320"/>
    <w:multiLevelType w:val="hybridMultilevel"/>
    <w:tmpl w:val="1CD6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4D4E"/>
    <w:multiLevelType w:val="hybridMultilevel"/>
    <w:tmpl w:val="CC02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7"/>
    <w:rsid w:val="00006009"/>
    <w:rsid w:val="004366A4"/>
    <w:rsid w:val="00583F03"/>
    <w:rsid w:val="007B1EFC"/>
    <w:rsid w:val="00875D7F"/>
    <w:rsid w:val="009153AC"/>
    <w:rsid w:val="00AC3367"/>
    <w:rsid w:val="00BA5A9A"/>
    <w:rsid w:val="00D461AF"/>
    <w:rsid w:val="00E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B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F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B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2016-11-30T12:02:00Z</cp:lastPrinted>
  <dcterms:created xsi:type="dcterms:W3CDTF">2016-11-25T10:47:00Z</dcterms:created>
  <dcterms:modified xsi:type="dcterms:W3CDTF">2016-11-30T12:28:00Z</dcterms:modified>
</cp:coreProperties>
</file>